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CFE14" w14:textId="77777777" w:rsidR="00E44BF1" w:rsidRDefault="00E577FF" w:rsidP="00662F0A">
      <w:pPr>
        <w:ind w:right="-1054"/>
        <w:jc w:val="right"/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4C26C242" wp14:editId="05F73BDE">
            <wp:simplePos x="0" y="0"/>
            <wp:positionH relativeFrom="column">
              <wp:posOffset>2923540</wp:posOffset>
            </wp:positionH>
            <wp:positionV relativeFrom="paragraph">
              <wp:posOffset>3810</wp:posOffset>
            </wp:positionV>
            <wp:extent cx="3019425" cy="581025"/>
            <wp:effectExtent l="19050" t="0" r="9525" b="0"/>
            <wp:wrapTight wrapText="bothSides">
              <wp:wrapPolygon edited="0">
                <wp:start x="-136" y="0"/>
                <wp:lineTo x="-136" y="21246"/>
                <wp:lineTo x="21668" y="21246"/>
                <wp:lineTo x="21668" y="0"/>
                <wp:lineTo x="-136" y="0"/>
              </wp:wrapPolygon>
            </wp:wrapTight>
            <wp:docPr id="2" name="Picture 2" descr="http://www.mcc/comms/downloads/::w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cc/comms/downloads/::web.png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AEC3210" w14:textId="77777777" w:rsidR="00662F0A" w:rsidRPr="00662F0A" w:rsidRDefault="00662F0A" w:rsidP="00662F0A">
      <w:pPr>
        <w:pStyle w:val="Heading1"/>
        <w:ind w:left="-900"/>
        <w:jc w:val="left"/>
        <w:rPr>
          <w:sz w:val="28"/>
          <w:szCs w:val="28"/>
          <w:u w:val="none"/>
        </w:rPr>
      </w:pPr>
      <w:r w:rsidRPr="00662F0A">
        <w:rPr>
          <w:sz w:val="28"/>
          <w:szCs w:val="28"/>
          <w:u w:val="none"/>
        </w:rPr>
        <w:t>Food Concessions: Events</w:t>
      </w:r>
    </w:p>
    <w:p w14:paraId="42495FC3" w14:textId="77777777" w:rsidR="00662F0A" w:rsidRPr="00662F0A" w:rsidRDefault="00662F0A" w:rsidP="00662F0A">
      <w:pPr>
        <w:spacing w:before="100" w:beforeAutospacing="1" w:after="100" w:afterAutospacing="1"/>
        <w:ind w:right="-1055"/>
        <w:jc w:val="both"/>
        <w:rPr>
          <w:rFonts w:ascii="Arial" w:hAnsi="Arial" w:cs="Arial"/>
          <w:spacing w:val="-20"/>
          <w:sz w:val="16"/>
          <w:szCs w:val="16"/>
        </w:rPr>
      </w:pPr>
    </w:p>
    <w:p w14:paraId="13EB8E6A" w14:textId="77777777" w:rsidR="00152F0B" w:rsidRDefault="00BE2476" w:rsidP="00356BB3">
      <w:pPr>
        <w:spacing w:before="100" w:beforeAutospacing="1" w:after="100" w:afterAutospacing="1"/>
        <w:ind w:left="-900" w:right="-1055"/>
        <w:jc w:val="both"/>
        <w:rPr>
          <w:rFonts w:ascii="Arial" w:hAnsi="Arial" w:cs="Arial"/>
        </w:rPr>
      </w:pPr>
      <w:r w:rsidRPr="00152F0B">
        <w:rPr>
          <w:rFonts w:ascii="Arial" w:hAnsi="Arial" w:cs="Arial"/>
        </w:rPr>
        <w:t xml:space="preserve">The following information must be returned </w:t>
      </w:r>
      <w:r w:rsidR="00152F0B">
        <w:rPr>
          <w:rFonts w:ascii="Arial" w:hAnsi="Arial" w:cs="Arial"/>
        </w:rPr>
        <w:t>by the event organiser to;</w:t>
      </w:r>
      <w:r w:rsidR="00662F0A" w:rsidRPr="00152F0B">
        <w:rPr>
          <w:rFonts w:ascii="Arial" w:hAnsi="Arial" w:cs="Arial"/>
        </w:rPr>
        <w:t xml:space="preserve"> Environmental Health, Manchester City Council, 1 Hammerstone Road, Gorton, M18 8EQ</w:t>
      </w:r>
      <w:r w:rsidR="004A2842" w:rsidRPr="00152F0B">
        <w:rPr>
          <w:rFonts w:ascii="Arial" w:hAnsi="Arial" w:cs="Arial"/>
        </w:rPr>
        <w:t xml:space="preserve"> </w:t>
      </w:r>
      <w:r w:rsidRPr="00152F0B">
        <w:rPr>
          <w:rFonts w:ascii="Arial" w:hAnsi="Arial" w:cs="Arial"/>
        </w:rPr>
        <w:t xml:space="preserve">at least </w:t>
      </w:r>
      <w:r w:rsidR="00986538" w:rsidRPr="00152F0B">
        <w:rPr>
          <w:rFonts w:ascii="Arial" w:hAnsi="Arial" w:cs="Arial"/>
        </w:rPr>
        <w:t>1</w:t>
      </w:r>
      <w:r w:rsidR="00A52618" w:rsidRPr="00152F0B">
        <w:rPr>
          <w:rFonts w:ascii="Arial" w:hAnsi="Arial" w:cs="Arial"/>
        </w:rPr>
        <w:t>0 working</w:t>
      </w:r>
      <w:r w:rsidR="00667E46" w:rsidRPr="00152F0B">
        <w:rPr>
          <w:rFonts w:ascii="Arial" w:hAnsi="Arial" w:cs="Arial"/>
        </w:rPr>
        <w:t xml:space="preserve"> days</w:t>
      </w:r>
      <w:r w:rsidRPr="00152F0B">
        <w:rPr>
          <w:rFonts w:ascii="Arial" w:hAnsi="Arial" w:cs="Arial"/>
        </w:rPr>
        <w:t xml:space="preserve"> before the dat</w:t>
      </w:r>
      <w:r w:rsidR="00152F0B">
        <w:rPr>
          <w:rFonts w:ascii="Arial" w:hAnsi="Arial" w:cs="Arial"/>
        </w:rPr>
        <w:t>e of the event.</w:t>
      </w:r>
    </w:p>
    <w:p w14:paraId="4EC3326D" w14:textId="77777777" w:rsidR="000319F2" w:rsidRDefault="00BE2476" w:rsidP="00356BB3">
      <w:pPr>
        <w:spacing w:before="100" w:beforeAutospacing="1" w:after="100" w:afterAutospacing="1"/>
        <w:ind w:left="-900" w:right="-1055"/>
        <w:jc w:val="both"/>
        <w:rPr>
          <w:rFonts w:ascii="Arial" w:hAnsi="Arial" w:cs="Arial"/>
        </w:rPr>
      </w:pPr>
      <w:r w:rsidRPr="00152F0B">
        <w:rPr>
          <w:rFonts w:ascii="Arial" w:hAnsi="Arial" w:cs="Arial"/>
        </w:rPr>
        <w:t xml:space="preserve"> </w:t>
      </w:r>
      <w:r w:rsidR="00066261" w:rsidRPr="00152F0B">
        <w:rPr>
          <w:rFonts w:ascii="Arial" w:hAnsi="Arial" w:cs="Arial"/>
        </w:rPr>
        <w:t>E</w:t>
      </w:r>
      <w:r w:rsidR="00303F7F" w:rsidRPr="00152F0B">
        <w:rPr>
          <w:rFonts w:ascii="Arial" w:hAnsi="Arial" w:cs="Arial"/>
        </w:rPr>
        <w:t xml:space="preserve">-mail </w:t>
      </w:r>
      <w:r w:rsidR="000319F2">
        <w:rPr>
          <w:rFonts w:ascii="Arial" w:hAnsi="Arial" w:cs="Arial"/>
        </w:rPr>
        <w:t>envh.licensing</w:t>
      </w:r>
      <w:hyperlink r:id="rId8" w:history="1">
        <w:r w:rsidR="00356BB3" w:rsidRPr="00152F0B">
          <w:rPr>
            <w:rStyle w:val="Hyperlink"/>
            <w:rFonts w:ascii="Arial" w:hAnsi="Arial" w:cs="Arial"/>
            <w:color w:val="auto"/>
            <w:u w:val="none"/>
          </w:rPr>
          <w:t>@manchester.gov.uk</w:t>
        </w:r>
      </w:hyperlink>
      <w:r w:rsidR="000319F2">
        <w:rPr>
          <w:rFonts w:ascii="Arial" w:hAnsi="Arial" w:cs="Arial"/>
        </w:rPr>
        <w:t xml:space="preserve"> </w:t>
      </w:r>
    </w:p>
    <w:p w14:paraId="31726919" w14:textId="77777777" w:rsidR="00356BB3" w:rsidRPr="00152F0B" w:rsidRDefault="00303F7F" w:rsidP="00356BB3">
      <w:pPr>
        <w:spacing w:before="100" w:beforeAutospacing="1" w:after="100" w:afterAutospacing="1"/>
        <w:ind w:left="-900" w:right="-1055"/>
        <w:jc w:val="both"/>
        <w:rPr>
          <w:rFonts w:ascii="Arial" w:hAnsi="Arial" w:cs="Arial"/>
        </w:rPr>
      </w:pPr>
      <w:r w:rsidRPr="00152F0B">
        <w:rPr>
          <w:rFonts w:ascii="Arial" w:hAnsi="Arial" w:cs="Arial"/>
        </w:rPr>
        <w:t>Tel:</w:t>
      </w:r>
      <w:r w:rsidR="00662F0A" w:rsidRPr="00152F0B">
        <w:rPr>
          <w:rFonts w:ascii="Arial" w:hAnsi="Arial" w:cs="Arial"/>
        </w:rPr>
        <w:t xml:space="preserve"> 0161 234 5004</w:t>
      </w:r>
      <w:r w:rsidR="00356BB3" w:rsidRPr="00152F0B">
        <w:rPr>
          <w:rFonts w:ascii="Arial" w:hAnsi="Arial" w:cs="Arial"/>
        </w:rPr>
        <w:t>.</w:t>
      </w: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  <w:gridCol w:w="5400"/>
      </w:tblGrid>
      <w:tr w:rsidR="00E44BF1" w14:paraId="5A506FB9" w14:textId="77777777" w:rsidTr="006E5837">
        <w:tc>
          <w:tcPr>
            <w:tcW w:w="4860" w:type="dxa"/>
          </w:tcPr>
          <w:p w14:paraId="0D36B455" w14:textId="77777777" w:rsidR="00E44BF1" w:rsidRDefault="00152F0B">
            <w:pPr>
              <w:pStyle w:val="BodyText"/>
            </w:pPr>
            <w:r>
              <w:t>Name</w:t>
            </w:r>
            <w:r w:rsidR="00A87904">
              <w:t xml:space="preserve">, </w:t>
            </w:r>
            <w:r>
              <w:t xml:space="preserve"> Location </w:t>
            </w:r>
            <w:r w:rsidR="00A87904">
              <w:t xml:space="preserve">and date </w:t>
            </w:r>
            <w:r>
              <w:t>of Event</w:t>
            </w:r>
          </w:p>
          <w:p w14:paraId="06B0E8F7" w14:textId="77777777" w:rsidR="00A87904" w:rsidRDefault="00A87904">
            <w:pPr>
              <w:pStyle w:val="BodyText"/>
            </w:pPr>
          </w:p>
          <w:p w14:paraId="4BE5F52A" w14:textId="77777777" w:rsidR="00A87904" w:rsidRDefault="00A87904">
            <w:pPr>
              <w:pStyle w:val="BodyText"/>
            </w:pPr>
          </w:p>
          <w:p w14:paraId="4FFB3741" w14:textId="77777777" w:rsidR="00A87904" w:rsidRDefault="00A87904">
            <w:pPr>
              <w:pStyle w:val="BodyText"/>
            </w:pPr>
          </w:p>
          <w:p w14:paraId="7383A123" w14:textId="77777777" w:rsidR="00A87904" w:rsidRDefault="00A87904">
            <w:pPr>
              <w:pStyle w:val="BodyText"/>
            </w:pPr>
          </w:p>
          <w:p w14:paraId="1BC9A478" w14:textId="77777777" w:rsidR="00A87904" w:rsidRDefault="00A87904">
            <w:pPr>
              <w:pStyle w:val="BodyText"/>
            </w:pPr>
          </w:p>
          <w:p w14:paraId="21B74086" w14:textId="77777777" w:rsidR="00152F0B" w:rsidRPr="00562DAF" w:rsidRDefault="00152F0B">
            <w:pPr>
              <w:pStyle w:val="BodyText"/>
            </w:pPr>
          </w:p>
        </w:tc>
        <w:tc>
          <w:tcPr>
            <w:tcW w:w="5400" w:type="dxa"/>
          </w:tcPr>
          <w:p w14:paraId="0E331F9D" w14:textId="77777777" w:rsidR="00BE2476" w:rsidRDefault="00BE2476">
            <w:pPr>
              <w:rPr>
                <w:rFonts w:ascii="Arial" w:hAnsi="Arial" w:cs="Arial"/>
              </w:rPr>
            </w:pPr>
          </w:p>
        </w:tc>
      </w:tr>
      <w:tr w:rsidR="00E44BF1" w14:paraId="05BBE63C" w14:textId="77777777" w:rsidTr="006E5837">
        <w:tc>
          <w:tcPr>
            <w:tcW w:w="4860" w:type="dxa"/>
          </w:tcPr>
          <w:p w14:paraId="5ADAF40E" w14:textId="77777777" w:rsidR="00471A7D" w:rsidRDefault="00E44BF1">
            <w:pPr>
              <w:pStyle w:val="BodyText"/>
            </w:pPr>
            <w:r w:rsidRPr="00562DAF">
              <w:t>Name and Address of Food Busines</w:t>
            </w:r>
            <w:r w:rsidR="00471A7D">
              <w:t>s Operator:</w:t>
            </w:r>
          </w:p>
          <w:p w14:paraId="1CD1B3DA" w14:textId="77777777" w:rsidR="00A87904" w:rsidRDefault="00A87904">
            <w:pPr>
              <w:pStyle w:val="BodyText"/>
            </w:pPr>
          </w:p>
          <w:p w14:paraId="33ED61DA" w14:textId="77777777" w:rsidR="00A87904" w:rsidRDefault="00A87904">
            <w:pPr>
              <w:pStyle w:val="BodyText"/>
            </w:pPr>
          </w:p>
          <w:p w14:paraId="34CFAFC1" w14:textId="77777777" w:rsidR="00471A7D" w:rsidRDefault="00471A7D">
            <w:pPr>
              <w:pStyle w:val="BodyText"/>
            </w:pPr>
          </w:p>
          <w:p w14:paraId="1E964480" w14:textId="77777777" w:rsidR="00471A7D" w:rsidRDefault="00471A7D">
            <w:pPr>
              <w:pStyle w:val="BodyText"/>
            </w:pPr>
            <w:r>
              <w:t>Contact tel no:</w:t>
            </w:r>
          </w:p>
          <w:p w14:paraId="05CE9D9F" w14:textId="77777777" w:rsidR="00B048FF" w:rsidRPr="00471A7D" w:rsidRDefault="00B048FF">
            <w:pPr>
              <w:pStyle w:val="BodyText"/>
            </w:pPr>
            <w:r>
              <w:t>E-mail address:</w:t>
            </w:r>
          </w:p>
        </w:tc>
        <w:tc>
          <w:tcPr>
            <w:tcW w:w="5400" w:type="dxa"/>
          </w:tcPr>
          <w:p w14:paraId="62819C4D" w14:textId="77777777" w:rsidR="00E44BF1" w:rsidRDefault="00E44BF1">
            <w:pPr>
              <w:rPr>
                <w:rFonts w:ascii="Arial" w:hAnsi="Arial" w:cs="Arial"/>
              </w:rPr>
            </w:pPr>
          </w:p>
          <w:p w14:paraId="21561103" w14:textId="77777777" w:rsidR="00A87904" w:rsidRDefault="00A87904">
            <w:pPr>
              <w:rPr>
                <w:rFonts w:ascii="Arial" w:hAnsi="Arial" w:cs="Arial"/>
              </w:rPr>
            </w:pPr>
          </w:p>
          <w:p w14:paraId="7DD76E29" w14:textId="77777777" w:rsidR="00A87904" w:rsidRDefault="00A87904">
            <w:pPr>
              <w:rPr>
                <w:rFonts w:ascii="Arial" w:hAnsi="Arial" w:cs="Arial"/>
              </w:rPr>
            </w:pPr>
          </w:p>
          <w:p w14:paraId="4CAA2570" w14:textId="77777777" w:rsidR="00A87904" w:rsidRDefault="00A87904">
            <w:pPr>
              <w:rPr>
                <w:rFonts w:ascii="Arial" w:hAnsi="Arial" w:cs="Arial"/>
              </w:rPr>
            </w:pPr>
          </w:p>
          <w:p w14:paraId="366B0DFC" w14:textId="77777777" w:rsidR="00A87904" w:rsidRDefault="00A87904">
            <w:pPr>
              <w:rPr>
                <w:rFonts w:ascii="Arial" w:hAnsi="Arial" w:cs="Arial"/>
              </w:rPr>
            </w:pPr>
          </w:p>
          <w:p w14:paraId="44043D49" w14:textId="77777777" w:rsidR="00A87904" w:rsidRDefault="00A87904">
            <w:pPr>
              <w:rPr>
                <w:rFonts w:ascii="Arial" w:hAnsi="Arial" w:cs="Arial"/>
              </w:rPr>
            </w:pPr>
          </w:p>
          <w:p w14:paraId="71AFF0F5" w14:textId="77777777" w:rsidR="00A87904" w:rsidRDefault="00A87904">
            <w:pPr>
              <w:rPr>
                <w:rFonts w:ascii="Arial" w:hAnsi="Arial" w:cs="Arial"/>
              </w:rPr>
            </w:pPr>
          </w:p>
        </w:tc>
      </w:tr>
      <w:tr w:rsidR="00E44BF1" w14:paraId="17F094ED" w14:textId="77777777" w:rsidTr="006E5837">
        <w:tc>
          <w:tcPr>
            <w:tcW w:w="4860" w:type="dxa"/>
          </w:tcPr>
          <w:p w14:paraId="147C4F9C" w14:textId="77777777" w:rsidR="00E44BF1" w:rsidRDefault="00A8790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Trading name of the unit (actual name on the unit)</w:t>
            </w:r>
          </w:p>
          <w:p w14:paraId="0006D5EA" w14:textId="77777777" w:rsidR="00A87904" w:rsidRPr="00562DAF" w:rsidRDefault="00A87904">
            <w:pPr>
              <w:rPr>
                <w:rFonts w:ascii="Arial" w:hAnsi="Arial" w:cs="Arial"/>
                <w:b/>
                <w:bCs/>
              </w:rPr>
            </w:pPr>
          </w:p>
          <w:p w14:paraId="21491500" w14:textId="77777777" w:rsidR="00E44BF1" w:rsidRPr="00562DAF" w:rsidRDefault="00E44B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00" w:type="dxa"/>
          </w:tcPr>
          <w:p w14:paraId="0BB7742D" w14:textId="77777777" w:rsidR="00E44BF1" w:rsidRDefault="00E44BF1">
            <w:pPr>
              <w:rPr>
                <w:rFonts w:ascii="Arial" w:hAnsi="Arial" w:cs="Arial"/>
              </w:rPr>
            </w:pPr>
          </w:p>
        </w:tc>
      </w:tr>
      <w:tr w:rsidR="00A87904" w14:paraId="31B5F7DF" w14:textId="77777777" w:rsidTr="006E5837">
        <w:tc>
          <w:tcPr>
            <w:tcW w:w="4860" w:type="dxa"/>
          </w:tcPr>
          <w:p w14:paraId="038E12E1" w14:textId="77777777" w:rsidR="00A87904" w:rsidRDefault="00FA4F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Vehicle r</w:t>
            </w:r>
            <w:r w:rsidR="00A87904">
              <w:rPr>
                <w:rFonts w:ascii="Arial" w:hAnsi="Arial" w:cs="Arial"/>
                <w:b/>
                <w:bCs/>
              </w:rPr>
              <w:t xml:space="preserve">egistration details of the unit if </w:t>
            </w:r>
            <w:r>
              <w:rPr>
                <w:rFonts w:ascii="Arial" w:hAnsi="Arial" w:cs="Arial"/>
                <w:b/>
                <w:bCs/>
              </w:rPr>
              <w:t xml:space="preserve">the unit is </w:t>
            </w:r>
            <w:r w:rsidR="00A87904">
              <w:rPr>
                <w:rFonts w:ascii="Arial" w:hAnsi="Arial" w:cs="Arial"/>
                <w:b/>
                <w:bCs/>
              </w:rPr>
              <w:t>a mobile.</w:t>
            </w:r>
          </w:p>
          <w:p w14:paraId="7C76FFDA" w14:textId="77777777" w:rsidR="00A87904" w:rsidRDefault="00A87904">
            <w:pPr>
              <w:rPr>
                <w:rFonts w:ascii="Arial" w:hAnsi="Arial" w:cs="Arial"/>
                <w:b/>
                <w:bCs/>
              </w:rPr>
            </w:pPr>
          </w:p>
          <w:p w14:paraId="7C423E49" w14:textId="77777777" w:rsidR="00A87904" w:rsidRDefault="00A87904">
            <w:pPr>
              <w:rPr>
                <w:rFonts w:ascii="Arial" w:hAnsi="Arial" w:cs="Arial"/>
                <w:b/>
                <w:bCs/>
              </w:rPr>
            </w:pPr>
          </w:p>
          <w:p w14:paraId="145C6C89" w14:textId="77777777" w:rsidR="00A87904" w:rsidRDefault="00A8790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00" w:type="dxa"/>
          </w:tcPr>
          <w:p w14:paraId="38BC7A8B" w14:textId="77777777" w:rsidR="00A87904" w:rsidRDefault="00A87904">
            <w:pPr>
              <w:rPr>
                <w:rFonts w:ascii="Arial" w:hAnsi="Arial" w:cs="Arial"/>
              </w:rPr>
            </w:pPr>
          </w:p>
        </w:tc>
      </w:tr>
      <w:tr w:rsidR="00562DAF" w14:paraId="35AA8915" w14:textId="77777777" w:rsidTr="006E5837">
        <w:tc>
          <w:tcPr>
            <w:tcW w:w="4860" w:type="dxa"/>
          </w:tcPr>
          <w:p w14:paraId="2CF2E388" w14:textId="77777777" w:rsidR="00562DAF" w:rsidRDefault="00562DAF">
            <w:pPr>
              <w:rPr>
                <w:rFonts w:ascii="Arial" w:hAnsi="Arial" w:cs="Arial"/>
                <w:b/>
                <w:bCs/>
              </w:rPr>
            </w:pPr>
            <w:r w:rsidRPr="00562DAF">
              <w:rPr>
                <w:rFonts w:ascii="Arial" w:hAnsi="Arial" w:cs="Arial"/>
                <w:b/>
                <w:bCs/>
              </w:rPr>
              <w:t>Local Authority</w:t>
            </w:r>
            <w:r w:rsidR="00FA4F7B">
              <w:rPr>
                <w:rFonts w:ascii="Arial" w:hAnsi="Arial" w:cs="Arial"/>
                <w:b/>
                <w:bCs/>
              </w:rPr>
              <w:t>/competent authority</w:t>
            </w:r>
            <w:r w:rsidRPr="00562DAF">
              <w:rPr>
                <w:rFonts w:ascii="Arial" w:hAnsi="Arial" w:cs="Arial"/>
                <w:b/>
                <w:bCs/>
              </w:rPr>
              <w:t xml:space="preserve"> </w:t>
            </w:r>
            <w:r w:rsidR="00793E14">
              <w:rPr>
                <w:rFonts w:ascii="Arial" w:hAnsi="Arial" w:cs="Arial"/>
                <w:b/>
                <w:bCs/>
              </w:rPr>
              <w:t xml:space="preserve">the </w:t>
            </w:r>
            <w:r w:rsidRPr="00562DAF">
              <w:rPr>
                <w:rFonts w:ascii="Arial" w:hAnsi="Arial" w:cs="Arial"/>
                <w:b/>
                <w:bCs/>
              </w:rPr>
              <w:t>F</w:t>
            </w:r>
            <w:r w:rsidR="00FA4F7B">
              <w:rPr>
                <w:rFonts w:ascii="Arial" w:hAnsi="Arial" w:cs="Arial"/>
                <w:b/>
                <w:bCs/>
              </w:rPr>
              <w:t>ood Business is Registered with.</w:t>
            </w:r>
          </w:p>
          <w:p w14:paraId="7D0F90C0" w14:textId="77777777" w:rsidR="00FA4F7B" w:rsidRDefault="00FA4F7B">
            <w:pPr>
              <w:rPr>
                <w:rFonts w:ascii="Arial" w:hAnsi="Arial" w:cs="Arial"/>
                <w:b/>
                <w:bCs/>
              </w:rPr>
            </w:pPr>
          </w:p>
          <w:p w14:paraId="5931065E" w14:textId="77777777" w:rsidR="00FA4F7B" w:rsidRDefault="00FA4F7B">
            <w:pPr>
              <w:rPr>
                <w:rFonts w:ascii="Arial" w:hAnsi="Arial" w:cs="Arial"/>
                <w:b/>
                <w:bCs/>
              </w:rPr>
            </w:pPr>
          </w:p>
          <w:p w14:paraId="48CE1E49" w14:textId="77777777" w:rsidR="003D0DAB" w:rsidRPr="00562DAF" w:rsidRDefault="003D0DAB" w:rsidP="00FA4F7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00" w:type="dxa"/>
          </w:tcPr>
          <w:p w14:paraId="266CC411" w14:textId="77777777" w:rsidR="00562DAF" w:rsidRDefault="00562DAF">
            <w:pPr>
              <w:rPr>
                <w:rFonts w:ascii="Arial" w:hAnsi="Arial" w:cs="Arial"/>
              </w:rPr>
            </w:pPr>
          </w:p>
        </w:tc>
      </w:tr>
      <w:tr w:rsidR="00FA4F7B" w14:paraId="5D158692" w14:textId="77777777" w:rsidTr="006E5837">
        <w:tc>
          <w:tcPr>
            <w:tcW w:w="4860" w:type="dxa"/>
          </w:tcPr>
          <w:p w14:paraId="6A59BA5A" w14:textId="77777777" w:rsidR="00FA4F7B" w:rsidRDefault="00FA4F7B" w:rsidP="00FA4F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FHRS Score given on last inspection and date: (not required if the unit does not normally trade in the UK – in this case – please explain)</w:t>
            </w:r>
          </w:p>
          <w:p w14:paraId="0F4EF2BA" w14:textId="77777777" w:rsidR="00FA4F7B" w:rsidRPr="00562DAF" w:rsidRDefault="00FA4F7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00" w:type="dxa"/>
          </w:tcPr>
          <w:p w14:paraId="62C28FDA" w14:textId="77777777" w:rsidR="00FA4F7B" w:rsidRDefault="00FA4F7B">
            <w:pPr>
              <w:rPr>
                <w:rFonts w:ascii="Arial" w:hAnsi="Arial" w:cs="Arial"/>
              </w:rPr>
            </w:pPr>
          </w:p>
        </w:tc>
      </w:tr>
      <w:tr w:rsidR="00E44BF1" w14:paraId="3D93544E" w14:textId="77777777" w:rsidTr="006E5837">
        <w:tc>
          <w:tcPr>
            <w:tcW w:w="4860" w:type="dxa"/>
          </w:tcPr>
          <w:p w14:paraId="1DD869DB" w14:textId="77777777" w:rsidR="00BE2476" w:rsidRDefault="00E44BF1">
            <w:pPr>
              <w:rPr>
                <w:rFonts w:ascii="Arial" w:hAnsi="Arial" w:cs="Arial"/>
                <w:b/>
                <w:bCs/>
              </w:rPr>
            </w:pPr>
            <w:r w:rsidRPr="00562DAF">
              <w:rPr>
                <w:rFonts w:ascii="Arial" w:hAnsi="Arial" w:cs="Arial"/>
                <w:b/>
                <w:bCs/>
              </w:rPr>
              <w:t>Name of person who will be</w:t>
            </w:r>
            <w:r w:rsidR="00BE2476">
              <w:rPr>
                <w:rFonts w:ascii="Arial" w:hAnsi="Arial" w:cs="Arial"/>
                <w:b/>
                <w:bCs/>
              </w:rPr>
              <w:t xml:space="preserve"> managing food preparation </w:t>
            </w:r>
            <w:r w:rsidR="00EC5B78">
              <w:rPr>
                <w:rFonts w:ascii="Arial" w:hAnsi="Arial" w:cs="Arial"/>
                <w:b/>
                <w:bCs/>
              </w:rPr>
              <w:t>on site:</w:t>
            </w:r>
          </w:p>
          <w:p w14:paraId="1261AFBB" w14:textId="77777777" w:rsidR="00BE2476" w:rsidRDefault="00BE2476">
            <w:pPr>
              <w:rPr>
                <w:rFonts w:ascii="Arial" w:hAnsi="Arial" w:cs="Arial"/>
                <w:b/>
                <w:bCs/>
              </w:rPr>
            </w:pPr>
          </w:p>
          <w:p w14:paraId="489F631D" w14:textId="77777777" w:rsidR="00E44BF1" w:rsidRDefault="00BE24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E44BF1" w:rsidRPr="00562DAF">
              <w:rPr>
                <w:rFonts w:ascii="Arial" w:hAnsi="Arial" w:cs="Arial"/>
                <w:b/>
                <w:bCs/>
              </w:rPr>
              <w:t>o. of person</w:t>
            </w:r>
            <w:r w:rsidR="00FE7CA0" w:rsidRPr="00562DAF">
              <w:rPr>
                <w:rFonts w:ascii="Arial" w:hAnsi="Arial" w:cs="Arial"/>
                <w:b/>
                <w:bCs/>
              </w:rPr>
              <w:t>s employed:</w:t>
            </w:r>
          </w:p>
          <w:p w14:paraId="25AA22A2" w14:textId="77777777" w:rsidR="00FA4F7B" w:rsidRDefault="00FA4F7B">
            <w:pPr>
              <w:rPr>
                <w:rFonts w:ascii="Arial" w:hAnsi="Arial" w:cs="Arial"/>
                <w:b/>
                <w:bCs/>
              </w:rPr>
            </w:pPr>
          </w:p>
          <w:p w14:paraId="0AFF6531" w14:textId="77777777" w:rsidR="00FA4F7B" w:rsidRPr="00562DAF" w:rsidRDefault="00FA4F7B">
            <w:pPr>
              <w:rPr>
                <w:rFonts w:ascii="Arial" w:hAnsi="Arial" w:cs="Arial"/>
                <w:b/>
                <w:bCs/>
              </w:rPr>
            </w:pPr>
          </w:p>
          <w:p w14:paraId="02D9AF18" w14:textId="77777777" w:rsidR="00E44BF1" w:rsidRDefault="00E44BF1">
            <w:pPr>
              <w:rPr>
                <w:rFonts w:ascii="Arial" w:hAnsi="Arial" w:cs="Arial"/>
                <w:b/>
                <w:bCs/>
              </w:rPr>
            </w:pPr>
          </w:p>
          <w:p w14:paraId="741ED839" w14:textId="77777777" w:rsidR="00816DC4" w:rsidRPr="00562DAF" w:rsidRDefault="00816D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00" w:type="dxa"/>
          </w:tcPr>
          <w:p w14:paraId="5E59FEDD" w14:textId="77777777" w:rsidR="00E44BF1" w:rsidRDefault="00E44BF1">
            <w:pPr>
              <w:rPr>
                <w:rFonts w:ascii="Arial" w:hAnsi="Arial" w:cs="Arial"/>
              </w:rPr>
            </w:pPr>
          </w:p>
        </w:tc>
      </w:tr>
      <w:tr w:rsidR="00E44BF1" w14:paraId="08998AB6" w14:textId="77777777" w:rsidTr="006E5837">
        <w:tc>
          <w:tcPr>
            <w:tcW w:w="4860" w:type="dxa"/>
          </w:tcPr>
          <w:p w14:paraId="5815FD04" w14:textId="77777777" w:rsidR="00793E14" w:rsidRDefault="00E44BF1">
            <w:pPr>
              <w:rPr>
                <w:rFonts w:ascii="Arial" w:hAnsi="Arial" w:cs="Arial"/>
                <w:b/>
                <w:bCs/>
              </w:rPr>
            </w:pPr>
            <w:r w:rsidRPr="00562DAF">
              <w:rPr>
                <w:rFonts w:ascii="Arial" w:hAnsi="Arial" w:cs="Arial"/>
                <w:b/>
                <w:bCs/>
              </w:rPr>
              <w:t xml:space="preserve">Type of </w:t>
            </w:r>
            <w:r w:rsidR="00562DAF">
              <w:rPr>
                <w:rFonts w:ascii="Arial" w:hAnsi="Arial" w:cs="Arial"/>
                <w:b/>
                <w:bCs/>
              </w:rPr>
              <w:t>Structure (van, stall, marquee etc):</w:t>
            </w:r>
          </w:p>
          <w:p w14:paraId="5E9863A2" w14:textId="77777777" w:rsidR="00793E14" w:rsidRPr="00562DAF" w:rsidRDefault="00793E14" w:rsidP="00793E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00" w:type="dxa"/>
          </w:tcPr>
          <w:p w14:paraId="17332E3F" w14:textId="77777777" w:rsidR="00E44BF1" w:rsidRDefault="00E44BF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2181EC0C" w14:textId="77777777" w:rsidR="00E44BF1" w:rsidRDefault="00E44BF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104954F0" w14:textId="77777777" w:rsidR="00E44BF1" w:rsidRDefault="00E44BF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684C4716" w14:textId="77777777" w:rsidR="00E44BF1" w:rsidRDefault="00E44BF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51501745" w14:textId="77777777" w:rsidR="00E44BF1" w:rsidRDefault="00E44BF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</w:tr>
      <w:tr w:rsidR="00793E14" w14:paraId="625B97CD" w14:textId="77777777" w:rsidTr="006E5837">
        <w:tc>
          <w:tcPr>
            <w:tcW w:w="4860" w:type="dxa"/>
          </w:tcPr>
          <w:p w14:paraId="056B1707" w14:textId="77777777" w:rsidR="00793E14" w:rsidRDefault="00793E14" w:rsidP="00793E14">
            <w:pPr>
              <w:rPr>
                <w:rFonts w:ascii="Arial" w:hAnsi="Arial" w:cs="Arial"/>
                <w:b/>
                <w:bCs/>
              </w:rPr>
            </w:pPr>
            <w:r w:rsidRPr="00562DAF">
              <w:rPr>
                <w:rFonts w:ascii="Arial" w:hAnsi="Arial" w:cs="Arial"/>
                <w:b/>
                <w:bCs/>
              </w:rPr>
              <w:t>Food (list range of foods sold):</w:t>
            </w:r>
          </w:p>
          <w:p w14:paraId="785F0FC7" w14:textId="77777777" w:rsidR="00793E14" w:rsidRDefault="00793E14" w:rsidP="00793E14">
            <w:pPr>
              <w:rPr>
                <w:rFonts w:ascii="Arial" w:hAnsi="Arial" w:cs="Arial"/>
                <w:b/>
                <w:bCs/>
              </w:rPr>
            </w:pPr>
          </w:p>
          <w:p w14:paraId="71ED33E2" w14:textId="77777777" w:rsidR="00793E14" w:rsidRDefault="00793E14" w:rsidP="00793E14">
            <w:pPr>
              <w:rPr>
                <w:rFonts w:ascii="Arial" w:hAnsi="Arial" w:cs="Arial"/>
                <w:b/>
                <w:bCs/>
              </w:rPr>
            </w:pPr>
          </w:p>
          <w:p w14:paraId="33EC6934" w14:textId="77777777" w:rsidR="00793E14" w:rsidRDefault="00793E14" w:rsidP="00793E14">
            <w:pPr>
              <w:rPr>
                <w:rFonts w:ascii="Arial" w:hAnsi="Arial" w:cs="Arial"/>
                <w:b/>
                <w:bCs/>
              </w:rPr>
            </w:pPr>
          </w:p>
          <w:p w14:paraId="0F8CAC5C" w14:textId="77777777" w:rsidR="00793E14" w:rsidRDefault="00793E14" w:rsidP="00793E14">
            <w:pPr>
              <w:rPr>
                <w:rFonts w:ascii="Arial" w:hAnsi="Arial" w:cs="Arial"/>
                <w:b/>
                <w:bCs/>
              </w:rPr>
            </w:pPr>
          </w:p>
          <w:p w14:paraId="22BD0F4E" w14:textId="77777777" w:rsidR="00793E14" w:rsidRDefault="00793E14" w:rsidP="00793E14">
            <w:pPr>
              <w:rPr>
                <w:rFonts w:ascii="Arial" w:hAnsi="Arial" w:cs="Arial"/>
                <w:b/>
                <w:bCs/>
              </w:rPr>
            </w:pPr>
          </w:p>
          <w:p w14:paraId="4A00DA8F" w14:textId="77777777" w:rsidR="00793E14" w:rsidRDefault="00793E14" w:rsidP="00793E14">
            <w:pPr>
              <w:rPr>
                <w:rFonts w:ascii="Arial" w:hAnsi="Arial" w:cs="Arial"/>
                <w:b/>
                <w:bCs/>
              </w:rPr>
            </w:pPr>
          </w:p>
          <w:p w14:paraId="1DCD74C5" w14:textId="77777777" w:rsidR="00793E14" w:rsidRPr="00562DAF" w:rsidRDefault="00793E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00" w:type="dxa"/>
          </w:tcPr>
          <w:p w14:paraId="6E0574B8" w14:textId="77777777" w:rsidR="00793E14" w:rsidRDefault="00793E1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</w:tr>
      <w:tr w:rsidR="00E44BF1" w14:paraId="727BD9CF" w14:textId="77777777" w:rsidTr="006E5837">
        <w:tc>
          <w:tcPr>
            <w:tcW w:w="4860" w:type="dxa"/>
          </w:tcPr>
          <w:p w14:paraId="6EDB6EF5" w14:textId="77777777" w:rsidR="00E44BF1" w:rsidRDefault="00B970E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Meat</w:t>
            </w:r>
            <w:r w:rsidR="00E44BF1" w:rsidRPr="00562DAF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 xml:space="preserve"> Chicken/ </w:t>
            </w:r>
            <w:r w:rsidR="00E44BF1" w:rsidRPr="00562DAF">
              <w:rPr>
                <w:rFonts w:ascii="Arial" w:hAnsi="Arial" w:cs="Arial"/>
                <w:b/>
                <w:bCs/>
              </w:rPr>
              <w:t>R</w:t>
            </w:r>
            <w:r>
              <w:rPr>
                <w:rFonts w:ascii="Arial" w:hAnsi="Arial" w:cs="Arial"/>
                <w:b/>
                <w:bCs/>
              </w:rPr>
              <w:t>ice dishes – is the meat</w:t>
            </w:r>
            <w:r w:rsidR="00E44BF1" w:rsidRPr="00562DAF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 xml:space="preserve"> chicken/ </w:t>
            </w:r>
            <w:r w:rsidR="00E44BF1" w:rsidRPr="00562DAF">
              <w:rPr>
                <w:rFonts w:ascii="Arial" w:hAnsi="Arial" w:cs="Arial"/>
                <w:b/>
                <w:bCs/>
              </w:rPr>
              <w:t>rice cooked fro</w:t>
            </w:r>
            <w:r>
              <w:rPr>
                <w:rFonts w:ascii="Arial" w:hAnsi="Arial" w:cs="Arial"/>
                <w:b/>
                <w:bCs/>
              </w:rPr>
              <w:t>m raw at the event or cooked elsewhere</w:t>
            </w:r>
            <w:r w:rsidR="00E44BF1" w:rsidRPr="00562DAF">
              <w:rPr>
                <w:rFonts w:ascii="Arial" w:hAnsi="Arial" w:cs="Arial"/>
                <w:b/>
                <w:bCs/>
              </w:rPr>
              <w:t xml:space="preserve"> and reheated at the event?</w:t>
            </w:r>
          </w:p>
          <w:p w14:paraId="733CA4E3" w14:textId="77777777" w:rsidR="00793E14" w:rsidRPr="00562DAF" w:rsidRDefault="00793E14">
            <w:pPr>
              <w:rPr>
                <w:rFonts w:ascii="Arial" w:hAnsi="Arial" w:cs="Arial"/>
                <w:b/>
                <w:bCs/>
              </w:rPr>
            </w:pPr>
          </w:p>
          <w:p w14:paraId="788E8A47" w14:textId="77777777" w:rsidR="00C13CE4" w:rsidRPr="00562DAF" w:rsidRDefault="00C13CE4">
            <w:pPr>
              <w:rPr>
                <w:rFonts w:ascii="Arial" w:hAnsi="Arial" w:cs="Arial"/>
                <w:b/>
                <w:bCs/>
              </w:rPr>
            </w:pPr>
          </w:p>
          <w:p w14:paraId="0F5BC2B4" w14:textId="77777777" w:rsidR="00C13CE4" w:rsidRPr="00562DAF" w:rsidRDefault="00EC5B7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Describe Cooking/ reheating procedure:</w:t>
            </w:r>
          </w:p>
          <w:p w14:paraId="4E491F13" w14:textId="77777777" w:rsidR="00E44BF1" w:rsidRPr="00562DAF" w:rsidRDefault="00E44BF1">
            <w:pPr>
              <w:rPr>
                <w:rFonts w:ascii="Arial" w:hAnsi="Arial" w:cs="Arial"/>
                <w:b/>
                <w:bCs/>
              </w:rPr>
            </w:pPr>
          </w:p>
          <w:p w14:paraId="6639F1C5" w14:textId="77777777" w:rsidR="00E44BF1" w:rsidRPr="00562DAF" w:rsidRDefault="00E44B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00" w:type="dxa"/>
          </w:tcPr>
          <w:p w14:paraId="57FCF28C" w14:textId="77777777" w:rsidR="00E44BF1" w:rsidRDefault="00E44BF1">
            <w:pPr>
              <w:rPr>
                <w:rFonts w:ascii="Arial" w:hAnsi="Arial" w:cs="Arial"/>
              </w:rPr>
            </w:pPr>
          </w:p>
          <w:p w14:paraId="1DF1D8DA" w14:textId="77777777" w:rsidR="00E44BF1" w:rsidRDefault="00E44BF1">
            <w:pPr>
              <w:rPr>
                <w:rFonts w:ascii="Arial" w:hAnsi="Arial" w:cs="Arial"/>
              </w:rPr>
            </w:pPr>
          </w:p>
          <w:p w14:paraId="6218DD90" w14:textId="77777777" w:rsidR="00E44BF1" w:rsidRDefault="00E44BF1">
            <w:pPr>
              <w:rPr>
                <w:rFonts w:ascii="Arial" w:hAnsi="Arial" w:cs="Arial"/>
              </w:rPr>
            </w:pPr>
          </w:p>
          <w:p w14:paraId="6EF8CA41" w14:textId="77777777" w:rsidR="00E44BF1" w:rsidRDefault="00E44BF1">
            <w:pPr>
              <w:rPr>
                <w:rFonts w:ascii="Arial" w:hAnsi="Arial" w:cs="Arial"/>
              </w:rPr>
            </w:pPr>
          </w:p>
          <w:p w14:paraId="597423DC" w14:textId="77777777" w:rsidR="00E44BF1" w:rsidRDefault="00E44BF1">
            <w:pPr>
              <w:rPr>
                <w:rFonts w:ascii="Arial" w:hAnsi="Arial" w:cs="Arial"/>
              </w:rPr>
            </w:pPr>
          </w:p>
          <w:p w14:paraId="57909FB0" w14:textId="77777777" w:rsidR="00E44BF1" w:rsidRDefault="00E44BF1">
            <w:pPr>
              <w:rPr>
                <w:rFonts w:ascii="Arial" w:hAnsi="Arial" w:cs="Arial"/>
              </w:rPr>
            </w:pPr>
          </w:p>
          <w:p w14:paraId="624B0AF0" w14:textId="77777777" w:rsidR="00E44BF1" w:rsidRDefault="00E44BF1">
            <w:pPr>
              <w:rPr>
                <w:rFonts w:ascii="Arial" w:hAnsi="Arial" w:cs="Arial"/>
              </w:rPr>
            </w:pPr>
          </w:p>
          <w:p w14:paraId="73EF7785" w14:textId="77777777" w:rsidR="00E44BF1" w:rsidRDefault="00E44BF1">
            <w:pPr>
              <w:rPr>
                <w:rFonts w:ascii="Arial" w:hAnsi="Arial" w:cs="Arial"/>
              </w:rPr>
            </w:pPr>
          </w:p>
          <w:p w14:paraId="44C91D75" w14:textId="77777777" w:rsidR="00E44BF1" w:rsidRDefault="00E44BF1">
            <w:pPr>
              <w:rPr>
                <w:rFonts w:ascii="Arial" w:hAnsi="Arial" w:cs="Arial"/>
              </w:rPr>
            </w:pPr>
          </w:p>
        </w:tc>
      </w:tr>
      <w:tr w:rsidR="00E44BF1" w14:paraId="34864A5B" w14:textId="77777777" w:rsidTr="006E5837">
        <w:tc>
          <w:tcPr>
            <w:tcW w:w="4860" w:type="dxa"/>
          </w:tcPr>
          <w:p w14:paraId="145FBEE8" w14:textId="77777777" w:rsidR="00E44BF1" w:rsidRPr="00562DAF" w:rsidRDefault="00471A7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Food H</w:t>
            </w:r>
            <w:r w:rsidR="00E44BF1" w:rsidRPr="00562DAF">
              <w:rPr>
                <w:rFonts w:ascii="Arial" w:hAnsi="Arial" w:cs="Arial"/>
                <w:b/>
                <w:bCs/>
              </w:rPr>
              <w:t xml:space="preserve">andlers </w:t>
            </w:r>
            <w:r>
              <w:rPr>
                <w:rFonts w:ascii="Arial" w:hAnsi="Arial" w:cs="Arial"/>
                <w:b/>
                <w:bCs/>
              </w:rPr>
              <w:t>Training:</w:t>
            </w:r>
          </w:p>
          <w:p w14:paraId="382B828E" w14:textId="77777777" w:rsidR="00A86297" w:rsidRDefault="00A86297">
            <w:pPr>
              <w:rPr>
                <w:rFonts w:ascii="Arial" w:hAnsi="Arial" w:cs="Arial"/>
                <w:b/>
                <w:bCs/>
              </w:rPr>
            </w:pPr>
          </w:p>
          <w:p w14:paraId="783C44DE" w14:textId="77777777" w:rsidR="00A86297" w:rsidRDefault="00A86297">
            <w:pPr>
              <w:rPr>
                <w:rFonts w:ascii="Arial" w:hAnsi="Arial" w:cs="Arial"/>
                <w:b/>
                <w:bCs/>
              </w:rPr>
            </w:pPr>
          </w:p>
          <w:p w14:paraId="3B2AFD32" w14:textId="77777777" w:rsidR="00E44BF1" w:rsidRPr="00562DAF" w:rsidRDefault="00471A7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Year</w:t>
            </w:r>
            <w:r w:rsidR="00E44BF1" w:rsidRPr="00562DAF">
              <w:rPr>
                <w:rFonts w:ascii="Arial" w:hAnsi="Arial" w:cs="Arial"/>
                <w:b/>
                <w:bCs/>
              </w:rPr>
              <w:t xml:space="preserve"> certificate</w:t>
            </w:r>
            <w:r>
              <w:rPr>
                <w:rFonts w:ascii="Arial" w:hAnsi="Arial" w:cs="Arial"/>
                <w:b/>
                <w:bCs/>
              </w:rPr>
              <w:t>s obtained:</w:t>
            </w:r>
          </w:p>
        </w:tc>
        <w:tc>
          <w:tcPr>
            <w:tcW w:w="5400" w:type="dxa"/>
          </w:tcPr>
          <w:p w14:paraId="7B404D70" w14:textId="77777777" w:rsidR="00E44BF1" w:rsidRDefault="00E44BF1">
            <w:pPr>
              <w:rPr>
                <w:rFonts w:ascii="Arial" w:hAnsi="Arial" w:cs="Arial"/>
              </w:rPr>
            </w:pPr>
          </w:p>
          <w:p w14:paraId="6CE7BF91" w14:textId="77777777" w:rsidR="00471A7D" w:rsidRDefault="00471A7D">
            <w:pPr>
              <w:rPr>
                <w:rFonts w:ascii="Arial" w:hAnsi="Arial" w:cs="Arial"/>
              </w:rPr>
            </w:pPr>
          </w:p>
          <w:p w14:paraId="11ACFD83" w14:textId="77777777" w:rsidR="00471A7D" w:rsidRDefault="00471A7D">
            <w:pPr>
              <w:rPr>
                <w:rFonts w:ascii="Arial" w:hAnsi="Arial" w:cs="Arial"/>
              </w:rPr>
            </w:pPr>
          </w:p>
        </w:tc>
      </w:tr>
      <w:tr w:rsidR="00E44BF1" w14:paraId="701522D5" w14:textId="77777777" w:rsidTr="006E5837">
        <w:tc>
          <w:tcPr>
            <w:tcW w:w="4860" w:type="dxa"/>
          </w:tcPr>
          <w:p w14:paraId="1EDF4EA4" w14:textId="77777777" w:rsidR="00E44BF1" w:rsidRPr="00562DAF" w:rsidRDefault="00562DAF">
            <w:pPr>
              <w:rPr>
                <w:rFonts w:ascii="Arial" w:hAnsi="Arial" w:cs="Arial"/>
                <w:b/>
                <w:bCs/>
              </w:rPr>
            </w:pPr>
            <w:r w:rsidRPr="00562DAF">
              <w:rPr>
                <w:rFonts w:ascii="Arial" w:hAnsi="Arial" w:cs="Arial"/>
                <w:b/>
                <w:bCs/>
              </w:rPr>
              <w:t xml:space="preserve">Describe </w:t>
            </w:r>
            <w:r w:rsidR="00471A7D">
              <w:rPr>
                <w:rFonts w:ascii="Arial" w:hAnsi="Arial" w:cs="Arial"/>
                <w:b/>
                <w:bCs/>
              </w:rPr>
              <w:t>h</w:t>
            </w:r>
            <w:r w:rsidR="00E44BF1" w:rsidRPr="00562DAF">
              <w:rPr>
                <w:rFonts w:ascii="Arial" w:hAnsi="Arial" w:cs="Arial"/>
                <w:b/>
                <w:bCs/>
              </w:rPr>
              <w:t>and washing facilities</w:t>
            </w:r>
            <w:r w:rsidR="00FE7CA0" w:rsidRPr="00562DAF">
              <w:rPr>
                <w:rFonts w:ascii="Arial" w:hAnsi="Arial" w:cs="Arial"/>
                <w:b/>
                <w:bCs/>
              </w:rPr>
              <w:t>:</w:t>
            </w:r>
          </w:p>
          <w:p w14:paraId="77D8AB4A" w14:textId="77777777" w:rsidR="00FE7CA0" w:rsidRPr="00562DAF" w:rsidRDefault="00FE7CA0">
            <w:pPr>
              <w:rPr>
                <w:rFonts w:ascii="Arial" w:hAnsi="Arial" w:cs="Arial"/>
                <w:b/>
                <w:bCs/>
              </w:rPr>
            </w:pPr>
          </w:p>
          <w:p w14:paraId="4E301B2F" w14:textId="77777777" w:rsidR="00FE7CA0" w:rsidRPr="00562DAF" w:rsidRDefault="00793E1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Describe h</w:t>
            </w:r>
            <w:r w:rsidR="00C13CE4" w:rsidRPr="00562DAF">
              <w:rPr>
                <w:rFonts w:ascii="Arial" w:hAnsi="Arial" w:cs="Arial"/>
                <w:b/>
                <w:bCs/>
              </w:rPr>
              <w:t>ot w</w:t>
            </w:r>
            <w:r w:rsidR="00471A7D">
              <w:rPr>
                <w:rFonts w:ascii="Arial" w:hAnsi="Arial" w:cs="Arial"/>
                <w:b/>
                <w:bCs/>
              </w:rPr>
              <w:t>ater provision:</w:t>
            </w:r>
          </w:p>
          <w:p w14:paraId="268FCA18" w14:textId="77777777" w:rsidR="00E44BF1" w:rsidRPr="00562DAF" w:rsidRDefault="00E44B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00" w:type="dxa"/>
          </w:tcPr>
          <w:p w14:paraId="7548C365" w14:textId="77777777" w:rsidR="00E44BF1" w:rsidRDefault="00E44BF1">
            <w:pPr>
              <w:rPr>
                <w:rFonts w:ascii="Arial" w:hAnsi="Arial" w:cs="Arial"/>
              </w:rPr>
            </w:pPr>
          </w:p>
          <w:p w14:paraId="037D013E" w14:textId="77777777" w:rsidR="00471A7D" w:rsidRDefault="00471A7D">
            <w:pPr>
              <w:rPr>
                <w:rFonts w:ascii="Arial" w:hAnsi="Arial" w:cs="Arial"/>
              </w:rPr>
            </w:pPr>
          </w:p>
          <w:p w14:paraId="6DA54B43" w14:textId="77777777" w:rsidR="00471A7D" w:rsidRDefault="00471A7D">
            <w:pPr>
              <w:rPr>
                <w:rFonts w:ascii="Arial" w:hAnsi="Arial" w:cs="Arial"/>
              </w:rPr>
            </w:pPr>
          </w:p>
          <w:p w14:paraId="79453BD4" w14:textId="77777777" w:rsidR="00471A7D" w:rsidRDefault="00471A7D">
            <w:pPr>
              <w:rPr>
                <w:rFonts w:ascii="Arial" w:hAnsi="Arial" w:cs="Arial"/>
              </w:rPr>
            </w:pPr>
          </w:p>
        </w:tc>
      </w:tr>
      <w:tr w:rsidR="00E44BF1" w14:paraId="6EB4C223" w14:textId="77777777" w:rsidTr="006E5837">
        <w:tc>
          <w:tcPr>
            <w:tcW w:w="4860" w:type="dxa"/>
          </w:tcPr>
          <w:p w14:paraId="75E63817" w14:textId="77777777" w:rsidR="00E44BF1" w:rsidRDefault="00793E1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Describe f</w:t>
            </w:r>
            <w:r w:rsidR="00E44BF1" w:rsidRPr="00562DAF">
              <w:rPr>
                <w:rFonts w:ascii="Arial" w:hAnsi="Arial" w:cs="Arial"/>
                <w:b/>
                <w:bCs/>
              </w:rPr>
              <w:t>acilities for washing equipment</w:t>
            </w:r>
            <w:r w:rsidR="00471A7D">
              <w:rPr>
                <w:rFonts w:ascii="Arial" w:hAnsi="Arial" w:cs="Arial"/>
                <w:b/>
                <w:bCs/>
              </w:rPr>
              <w:t>:</w:t>
            </w:r>
          </w:p>
          <w:p w14:paraId="1C02CE28" w14:textId="77777777" w:rsidR="00FA4F7B" w:rsidRDefault="00FA4F7B">
            <w:pPr>
              <w:rPr>
                <w:rFonts w:ascii="Arial" w:hAnsi="Arial" w:cs="Arial"/>
                <w:b/>
                <w:bCs/>
              </w:rPr>
            </w:pPr>
          </w:p>
          <w:p w14:paraId="32AB9B7D" w14:textId="77777777" w:rsidR="00FA4F7B" w:rsidRPr="00562DAF" w:rsidRDefault="00FA4F7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00" w:type="dxa"/>
          </w:tcPr>
          <w:p w14:paraId="7C78E4C5" w14:textId="77777777" w:rsidR="00E44BF1" w:rsidRDefault="00E44BF1">
            <w:pPr>
              <w:rPr>
                <w:rFonts w:ascii="Arial" w:hAnsi="Arial" w:cs="Arial"/>
              </w:rPr>
            </w:pPr>
          </w:p>
          <w:p w14:paraId="44ED5C04" w14:textId="77777777" w:rsidR="00471A7D" w:rsidRDefault="00471A7D">
            <w:pPr>
              <w:rPr>
                <w:rFonts w:ascii="Arial" w:hAnsi="Arial" w:cs="Arial"/>
              </w:rPr>
            </w:pPr>
          </w:p>
          <w:p w14:paraId="60EFE86F" w14:textId="77777777" w:rsidR="00471A7D" w:rsidRDefault="00471A7D">
            <w:pPr>
              <w:rPr>
                <w:rFonts w:ascii="Arial" w:hAnsi="Arial" w:cs="Arial"/>
              </w:rPr>
            </w:pPr>
          </w:p>
        </w:tc>
      </w:tr>
      <w:tr w:rsidR="00FE7CA0" w14:paraId="0A7B6A9E" w14:textId="77777777" w:rsidTr="006E5837">
        <w:tc>
          <w:tcPr>
            <w:tcW w:w="4860" w:type="dxa"/>
          </w:tcPr>
          <w:p w14:paraId="2788B46C" w14:textId="77777777" w:rsidR="00C13CE4" w:rsidRPr="00562DAF" w:rsidRDefault="00C13CE4" w:rsidP="00FE7CA0">
            <w:pPr>
              <w:rPr>
                <w:rFonts w:ascii="Arial" w:hAnsi="Arial" w:cs="Arial"/>
                <w:b/>
                <w:bCs/>
              </w:rPr>
            </w:pPr>
            <w:r w:rsidRPr="00562DAF">
              <w:rPr>
                <w:rFonts w:ascii="Arial" w:hAnsi="Arial" w:cs="Arial"/>
                <w:b/>
                <w:bCs/>
              </w:rPr>
              <w:t xml:space="preserve">Temperature Control – </w:t>
            </w:r>
          </w:p>
          <w:p w14:paraId="427E68E1" w14:textId="77777777" w:rsidR="00FE7CA0" w:rsidRDefault="00FE7CA0" w:rsidP="00471A7D">
            <w:pPr>
              <w:rPr>
                <w:rFonts w:ascii="Arial" w:hAnsi="Arial" w:cs="Arial"/>
                <w:b/>
                <w:bCs/>
              </w:rPr>
            </w:pPr>
          </w:p>
          <w:p w14:paraId="068A4AD2" w14:textId="77777777" w:rsidR="00471A7D" w:rsidRDefault="00471A7D" w:rsidP="00471A7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How will you ensure correct storage</w:t>
            </w:r>
            <w:r w:rsidR="00131551">
              <w:rPr>
                <w:rFonts w:ascii="Arial" w:hAnsi="Arial" w:cs="Arial"/>
                <w:b/>
                <w:bCs/>
              </w:rPr>
              <w:t>, hot holding</w:t>
            </w:r>
            <w:r>
              <w:rPr>
                <w:rFonts w:ascii="Arial" w:hAnsi="Arial" w:cs="Arial"/>
                <w:b/>
                <w:bCs/>
              </w:rPr>
              <w:t xml:space="preserve"> and cooking temperatures?</w:t>
            </w:r>
          </w:p>
          <w:p w14:paraId="02650DEB" w14:textId="77777777" w:rsidR="00471A7D" w:rsidRPr="00562DAF" w:rsidRDefault="00471A7D" w:rsidP="00471A7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00" w:type="dxa"/>
          </w:tcPr>
          <w:p w14:paraId="79D3A99D" w14:textId="77777777" w:rsidR="00FE7CA0" w:rsidRDefault="00FE7CA0">
            <w:pPr>
              <w:rPr>
                <w:rFonts w:ascii="Arial" w:hAnsi="Arial" w:cs="Arial"/>
              </w:rPr>
            </w:pPr>
          </w:p>
          <w:p w14:paraId="481EE38C" w14:textId="77777777" w:rsidR="00471A7D" w:rsidRDefault="00471A7D">
            <w:pPr>
              <w:rPr>
                <w:rFonts w:ascii="Arial" w:hAnsi="Arial" w:cs="Arial"/>
              </w:rPr>
            </w:pPr>
          </w:p>
          <w:p w14:paraId="640C57D6" w14:textId="77777777" w:rsidR="00471A7D" w:rsidRDefault="00471A7D">
            <w:pPr>
              <w:rPr>
                <w:rFonts w:ascii="Arial" w:hAnsi="Arial" w:cs="Arial"/>
              </w:rPr>
            </w:pPr>
          </w:p>
          <w:p w14:paraId="48928EC0" w14:textId="77777777" w:rsidR="00471A7D" w:rsidRDefault="00471A7D">
            <w:pPr>
              <w:rPr>
                <w:rFonts w:ascii="Arial" w:hAnsi="Arial" w:cs="Arial"/>
              </w:rPr>
            </w:pPr>
          </w:p>
          <w:p w14:paraId="397B25B4" w14:textId="77777777" w:rsidR="00471A7D" w:rsidRDefault="00471A7D">
            <w:pPr>
              <w:rPr>
                <w:rFonts w:ascii="Arial" w:hAnsi="Arial" w:cs="Arial"/>
              </w:rPr>
            </w:pPr>
          </w:p>
          <w:p w14:paraId="44624EF2" w14:textId="77777777" w:rsidR="00471A7D" w:rsidRDefault="00471A7D">
            <w:pPr>
              <w:rPr>
                <w:rFonts w:ascii="Arial" w:hAnsi="Arial" w:cs="Arial"/>
              </w:rPr>
            </w:pPr>
          </w:p>
        </w:tc>
      </w:tr>
      <w:tr w:rsidR="00A87904" w14:paraId="1648908B" w14:textId="77777777" w:rsidTr="006E5837">
        <w:tc>
          <w:tcPr>
            <w:tcW w:w="4860" w:type="dxa"/>
          </w:tcPr>
          <w:p w14:paraId="3BB5D490" w14:textId="77777777" w:rsidR="00A87904" w:rsidRDefault="00A87904" w:rsidP="00FE7CA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Allergen information-</w:t>
            </w:r>
          </w:p>
          <w:p w14:paraId="49A875BF" w14:textId="77777777" w:rsidR="00A87904" w:rsidRDefault="00A87904" w:rsidP="00FE7CA0">
            <w:pPr>
              <w:rPr>
                <w:rFonts w:ascii="Arial" w:hAnsi="Arial" w:cs="Arial"/>
                <w:b/>
                <w:bCs/>
              </w:rPr>
            </w:pPr>
          </w:p>
          <w:p w14:paraId="5EBA0DA1" w14:textId="77777777" w:rsidR="00A87904" w:rsidRDefault="00A87904" w:rsidP="00FE7CA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 you have allergen signage displayed on the Unit?</w:t>
            </w:r>
          </w:p>
          <w:p w14:paraId="22A9D340" w14:textId="77777777" w:rsidR="00A87904" w:rsidRDefault="00A87904" w:rsidP="00FE7CA0">
            <w:pPr>
              <w:rPr>
                <w:rFonts w:ascii="Arial" w:hAnsi="Arial" w:cs="Arial"/>
                <w:b/>
                <w:bCs/>
              </w:rPr>
            </w:pPr>
          </w:p>
          <w:p w14:paraId="6819F818" w14:textId="77777777" w:rsidR="00A87904" w:rsidRDefault="00A87904" w:rsidP="00FE7CA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 you have allergen information for every dish that you prepare?  How do you provide this?  As a minimum we would require that the Food Standards Agency allergen matrix is completed.</w:t>
            </w:r>
          </w:p>
          <w:p w14:paraId="474F9340" w14:textId="77777777" w:rsidR="00A87904" w:rsidRDefault="00A87904" w:rsidP="00FE7CA0">
            <w:pPr>
              <w:rPr>
                <w:rFonts w:ascii="Arial" w:hAnsi="Arial" w:cs="Arial"/>
                <w:b/>
                <w:bCs/>
              </w:rPr>
            </w:pPr>
          </w:p>
          <w:p w14:paraId="52D0D29E" w14:textId="77777777" w:rsidR="00A87904" w:rsidRDefault="00A87904" w:rsidP="00FE7CA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Have you considered the potential for allergenic ingredient cross contamination in your unit?  Please outline.</w:t>
            </w:r>
          </w:p>
          <w:p w14:paraId="302CE578" w14:textId="77777777" w:rsidR="00793E14" w:rsidRDefault="00793E14" w:rsidP="00FE7CA0">
            <w:pPr>
              <w:rPr>
                <w:rFonts w:ascii="Arial" w:hAnsi="Arial" w:cs="Arial"/>
                <w:b/>
                <w:bCs/>
              </w:rPr>
            </w:pPr>
          </w:p>
          <w:p w14:paraId="456BFFEA" w14:textId="77777777" w:rsidR="00793E14" w:rsidRPr="00562DAF" w:rsidRDefault="00793E14" w:rsidP="00FE7CA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00" w:type="dxa"/>
          </w:tcPr>
          <w:p w14:paraId="5B458D3F" w14:textId="77777777" w:rsidR="00A87904" w:rsidRDefault="00A87904">
            <w:pPr>
              <w:rPr>
                <w:rFonts w:ascii="Arial" w:hAnsi="Arial" w:cs="Arial"/>
              </w:rPr>
            </w:pPr>
          </w:p>
        </w:tc>
      </w:tr>
      <w:tr w:rsidR="006E5837" w14:paraId="5DF81125" w14:textId="77777777" w:rsidTr="006E5837">
        <w:tc>
          <w:tcPr>
            <w:tcW w:w="4860" w:type="dxa"/>
          </w:tcPr>
          <w:p w14:paraId="78DDD220" w14:textId="77777777" w:rsidR="006E5837" w:rsidRPr="006E5837" w:rsidRDefault="006E5837" w:rsidP="006E5837">
            <w:pPr>
              <w:autoSpaceDE w:val="0"/>
              <w:autoSpaceDN w:val="0"/>
              <w:adjustRightInd w:val="0"/>
              <w:rPr>
                <w:rFonts w:ascii="Helv" w:hAnsi="Helv" w:cs="Helv"/>
                <w:b/>
                <w:color w:val="000000"/>
                <w:lang w:eastAsia="en-GB"/>
              </w:rPr>
            </w:pPr>
            <w:r w:rsidRPr="006E5837">
              <w:rPr>
                <w:rFonts w:ascii="Helv" w:hAnsi="Helv" w:cs="Helv"/>
                <w:b/>
                <w:color w:val="000000"/>
                <w:lang w:eastAsia="en-GB"/>
              </w:rPr>
              <w:t>Documented food safety management system -   do you use Safe</w:t>
            </w:r>
            <w:r>
              <w:rPr>
                <w:rFonts w:ascii="Helv" w:hAnsi="Helv" w:cs="Helv"/>
                <w:b/>
                <w:color w:val="000000"/>
                <w:lang w:eastAsia="en-GB"/>
              </w:rPr>
              <w:t>r Food Better Business (</w:t>
            </w:r>
            <w:r w:rsidRPr="006E5837">
              <w:rPr>
                <w:rFonts w:ascii="Helv" w:hAnsi="Helv" w:cs="Helv"/>
                <w:b/>
                <w:color w:val="000000"/>
                <w:lang w:eastAsia="en-GB"/>
              </w:rPr>
              <w:t xml:space="preserve">SFBB) or Assured Safe Catering? </w:t>
            </w:r>
          </w:p>
          <w:p w14:paraId="70D30737" w14:textId="77777777" w:rsidR="006E5837" w:rsidRPr="006E5837" w:rsidRDefault="006E5837" w:rsidP="006E5837">
            <w:pPr>
              <w:autoSpaceDE w:val="0"/>
              <w:autoSpaceDN w:val="0"/>
              <w:adjustRightInd w:val="0"/>
              <w:rPr>
                <w:rFonts w:ascii="Helv" w:hAnsi="Helv" w:cs="Helv"/>
                <w:b/>
                <w:color w:val="000000"/>
                <w:lang w:eastAsia="en-GB"/>
              </w:rPr>
            </w:pPr>
            <w:r w:rsidRPr="006E5837">
              <w:rPr>
                <w:rFonts w:ascii="Helv" w:hAnsi="Helv" w:cs="Helv"/>
                <w:b/>
                <w:color w:val="000000"/>
                <w:lang w:eastAsia="en-GB"/>
              </w:rPr>
              <w:t xml:space="preserve"> If you are not using a recognised system please describe your system:</w:t>
            </w:r>
          </w:p>
          <w:p w14:paraId="6AC8B0E7" w14:textId="77777777" w:rsidR="006E5837" w:rsidRDefault="006E583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00" w:type="dxa"/>
          </w:tcPr>
          <w:p w14:paraId="30378BB9" w14:textId="77777777" w:rsidR="006E5837" w:rsidRDefault="006E5837">
            <w:pPr>
              <w:rPr>
                <w:rFonts w:ascii="Arial" w:hAnsi="Arial" w:cs="Arial"/>
              </w:rPr>
            </w:pPr>
          </w:p>
        </w:tc>
      </w:tr>
      <w:tr w:rsidR="00E44BF1" w14:paraId="6C1C5844" w14:textId="77777777" w:rsidTr="006E5837">
        <w:tc>
          <w:tcPr>
            <w:tcW w:w="4860" w:type="dxa"/>
          </w:tcPr>
          <w:p w14:paraId="10B6A996" w14:textId="77777777" w:rsidR="00E44BF1" w:rsidRPr="00562DAF" w:rsidRDefault="00471A7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Electrical equipment:</w:t>
            </w:r>
          </w:p>
          <w:p w14:paraId="4A949D9C" w14:textId="77777777" w:rsidR="00471A7D" w:rsidRDefault="00471A7D">
            <w:pPr>
              <w:rPr>
                <w:rFonts w:ascii="Arial" w:hAnsi="Arial" w:cs="Arial"/>
                <w:b/>
                <w:bCs/>
              </w:rPr>
            </w:pPr>
          </w:p>
          <w:p w14:paraId="426F3367" w14:textId="77777777" w:rsidR="00471A7D" w:rsidRDefault="00C13CE4">
            <w:pPr>
              <w:rPr>
                <w:rFonts w:ascii="Arial" w:hAnsi="Arial" w:cs="Arial"/>
                <w:b/>
                <w:bCs/>
              </w:rPr>
            </w:pPr>
            <w:r w:rsidRPr="00562DAF">
              <w:rPr>
                <w:rFonts w:ascii="Arial" w:hAnsi="Arial" w:cs="Arial"/>
                <w:b/>
                <w:bCs/>
              </w:rPr>
              <w:t>H</w:t>
            </w:r>
            <w:r w:rsidR="00562DAF" w:rsidRPr="00562DAF">
              <w:rPr>
                <w:rFonts w:ascii="Arial" w:hAnsi="Arial" w:cs="Arial"/>
                <w:b/>
                <w:bCs/>
              </w:rPr>
              <w:t>ow will power be provided?</w:t>
            </w:r>
          </w:p>
          <w:p w14:paraId="3F13C611" w14:textId="77777777" w:rsidR="00BE2476" w:rsidRDefault="00BE24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(PETROL GENERATORS WILL NOT BE PERMITTED)</w:t>
            </w:r>
          </w:p>
          <w:p w14:paraId="74A2573C" w14:textId="77777777" w:rsidR="00471A7D" w:rsidRDefault="00471A7D">
            <w:pPr>
              <w:rPr>
                <w:rFonts w:ascii="Arial" w:hAnsi="Arial" w:cs="Arial"/>
                <w:b/>
                <w:bCs/>
              </w:rPr>
            </w:pPr>
          </w:p>
          <w:p w14:paraId="12F98991" w14:textId="77777777" w:rsidR="00E44BF1" w:rsidRPr="00562DAF" w:rsidRDefault="00471A7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Are </w:t>
            </w:r>
            <w:r w:rsidRPr="00562DAF">
              <w:rPr>
                <w:rFonts w:ascii="Arial" w:hAnsi="Arial" w:cs="Arial"/>
                <w:b/>
                <w:bCs/>
              </w:rPr>
              <w:t>Electrical Safety Certificates available for electrical appliances</w:t>
            </w:r>
            <w:r>
              <w:rPr>
                <w:rFonts w:ascii="Arial" w:hAnsi="Arial" w:cs="Arial"/>
                <w:b/>
                <w:bCs/>
              </w:rPr>
              <w:t>?</w:t>
            </w:r>
          </w:p>
        </w:tc>
        <w:tc>
          <w:tcPr>
            <w:tcW w:w="5400" w:type="dxa"/>
          </w:tcPr>
          <w:p w14:paraId="0A1F4164" w14:textId="77777777" w:rsidR="00E44BF1" w:rsidRDefault="00E44BF1">
            <w:pPr>
              <w:rPr>
                <w:rFonts w:ascii="Arial" w:hAnsi="Arial" w:cs="Arial"/>
              </w:rPr>
            </w:pPr>
          </w:p>
        </w:tc>
      </w:tr>
      <w:tr w:rsidR="00E44BF1" w14:paraId="7CE25887" w14:textId="77777777" w:rsidTr="006E5837">
        <w:tc>
          <w:tcPr>
            <w:tcW w:w="4860" w:type="dxa"/>
          </w:tcPr>
          <w:p w14:paraId="167318B9" w14:textId="77777777" w:rsidR="00E44BF1" w:rsidRDefault="00471A7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Are </w:t>
            </w:r>
            <w:r w:rsidR="00E44BF1" w:rsidRPr="00562DAF">
              <w:rPr>
                <w:rFonts w:ascii="Arial" w:hAnsi="Arial" w:cs="Arial"/>
                <w:b/>
                <w:bCs/>
              </w:rPr>
              <w:t>Gas Safety Certificates available for gas appliances</w:t>
            </w:r>
            <w:r>
              <w:rPr>
                <w:rFonts w:ascii="Arial" w:hAnsi="Arial" w:cs="Arial"/>
                <w:b/>
                <w:bCs/>
              </w:rPr>
              <w:t>?</w:t>
            </w:r>
          </w:p>
          <w:p w14:paraId="588839F6" w14:textId="77777777" w:rsidR="007C43CB" w:rsidRDefault="007C43CB">
            <w:pPr>
              <w:rPr>
                <w:rFonts w:ascii="Arial" w:hAnsi="Arial" w:cs="Arial"/>
                <w:b/>
                <w:bCs/>
              </w:rPr>
            </w:pPr>
          </w:p>
          <w:p w14:paraId="7D247A84" w14:textId="77777777" w:rsidR="007C43CB" w:rsidRDefault="007C43C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Have staff been adequately trained in storage and use of gas cylinders?</w:t>
            </w:r>
          </w:p>
          <w:p w14:paraId="7B7D0639" w14:textId="77777777" w:rsidR="007C43CB" w:rsidRDefault="007C43CB">
            <w:pPr>
              <w:rPr>
                <w:rFonts w:ascii="Arial" w:hAnsi="Arial" w:cs="Arial"/>
                <w:b/>
                <w:bCs/>
              </w:rPr>
            </w:pPr>
          </w:p>
          <w:p w14:paraId="0664A4AF" w14:textId="77777777" w:rsidR="00E44BF1" w:rsidRPr="00562DAF" w:rsidRDefault="007C43C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Will leak detection fluid be available?</w:t>
            </w:r>
          </w:p>
          <w:p w14:paraId="5E0E774F" w14:textId="77777777" w:rsidR="00E44BF1" w:rsidRPr="00562DAF" w:rsidRDefault="00E44B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00" w:type="dxa"/>
          </w:tcPr>
          <w:p w14:paraId="6C03F234" w14:textId="77777777" w:rsidR="00E44BF1" w:rsidRDefault="00E44BF1">
            <w:pPr>
              <w:rPr>
                <w:rFonts w:ascii="Arial" w:hAnsi="Arial" w:cs="Arial"/>
              </w:rPr>
            </w:pPr>
          </w:p>
          <w:p w14:paraId="6E6FB34B" w14:textId="77777777" w:rsidR="00471A7D" w:rsidRDefault="00471A7D">
            <w:pPr>
              <w:rPr>
                <w:rFonts w:ascii="Arial" w:hAnsi="Arial" w:cs="Arial"/>
              </w:rPr>
            </w:pPr>
          </w:p>
          <w:p w14:paraId="4E3E2E92" w14:textId="77777777" w:rsidR="00471A7D" w:rsidRDefault="00471A7D">
            <w:pPr>
              <w:rPr>
                <w:rFonts w:ascii="Arial" w:hAnsi="Arial" w:cs="Arial"/>
              </w:rPr>
            </w:pPr>
          </w:p>
          <w:p w14:paraId="428D674A" w14:textId="77777777" w:rsidR="00471A7D" w:rsidRDefault="00471A7D">
            <w:pPr>
              <w:rPr>
                <w:rFonts w:ascii="Arial" w:hAnsi="Arial" w:cs="Arial"/>
              </w:rPr>
            </w:pPr>
          </w:p>
          <w:p w14:paraId="45C049F7" w14:textId="77777777" w:rsidR="00471A7D" w:rsidRDefault="00471A7D">
            <w:pPr>
              <w:rPr>
                <w:rFonts w:ascii="Arial" w:hAnsi="Arial" w:cs="Arial"/>
              </w:rPr>
            </w:pPr>
          </w:p>
        </w:tc>
      </w:tr>
      <w:tr w:rsidR="00E16902" w14:paraId="7FFF3D47" w14:textId="77777777" w:rsidTr="006E5837">
        <w:tc>
          <w:tcPr>
            <w:tcW w:w="4860" w:type="dxa"/>
          </w:tcPr>
          <w:p w14:paraId="126B1E0B" w14:textId="77777777" w:rsidR="00E16902" w:rsidRDefault="00E169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Has a fire safety risk assessment been completed?</w:t>
            </w:r>
          </w:p>
        </w:tc>
        <w:tc>
          <w:tcPr>
            <w:tcW w:w="5400" w:type="dxa"/>
          </w:tcPr>
          <w:p w14:paraId="326C4E29" w14:textId="77777777" w:rsidR="00E16902" w:rsidRDefault="00E16902">
            <w:pPr>
              <w:rPr>
                <w:rFonts w:ascii="Arial" w:hAnsi="Arial" w:cs="Arial"/>
              </w:rPr>
            </w:pPr>
          </w:p>
        </w:tc>
      </w:tr>
      <w:tr w:rsidR="00E44BF1" w14:paraId="03D545D6" w14:textId="77777777" w:rsidTr="006E5837">
        <w:tc>
          <w:tcPr>
            <w:tcW w:w="4860" w:type="dxa"/>
          </w:tcPr>
          <w:p w14:paraId="7DDECA72" w14:textId="77777777" w:rsidR="00E44BF1" w:rsidRDefault="00BE24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Arrangements for s</w:t>
            </w:r>
            <w:r w:rsidR="00471A7D">
              <w:rPr>
                <w:rFonts w:ascii="Arial" w:hAnsi="Arial" w:cs="Arial"/>
                <w:b/>
                <w:bCs/>
              </w:rPr>
              <w:t>torage and disposal of waste:</w:t>
            </w:r>
          </w:p>
          <w:p w14:paraId="670968C7" w14:textId="77777777" w:rsidR="00E44BF1" w:rsidRPr="00562DAF" w:rsidRDefault="00E44B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00" w:type="dxa"/>
          </w:tcPr>
          <w:p w14:paraId="6F0593C0" w14:textId="77777777" w:rsidR="00E44BF1" w:rsidRDefault="00E44BF1">
            <w:pPr>
              <w:rPr>
                <w:rFonts w:ascii="Arial" w:hAnsi="Arial" w:cs="Arial"/>
              </w:rPr>
            </w:pPr>
          </w:p>
          <w:p w14:paraId="44021773" w14:textId="77777777" w:rsidR="00471A7D" w:rsidRDefault="00471A7D">
            <w:pPr>
              <w:rPr>
                <w:rFonts w:ascii="Arial" w:hAnsi="Arial" w:cs="Arial"/>
              </w:rPr>
            </w:pPr>
          </w:p>
          <w:p w14:paraId="1F4A636E" w14:textId="77777777" w:rsidR="00471A7D" w:rsidRDefault="00471A7D">
            <w:pPr>
              <w:rPr>
                <w:rFonts w:ascii="Arial" w:hAnsi="Arial" w:cs="Arial"/>
              </w:rPr>
            </w:pPr>
          </w:p>
        </w:tc>
      </w:tr>
      <w:tr w:rsidR="00E44BF1" w14:paraId="660549E6" w14:textId="77777777" w:rsidTr="006E5837">
        <w:tc>
          <w:tcPr>
            <w:tcW w:w="4860" w:type="dxa"/>
          </w:tcPr>
          <w:p w14:paraId="27E4D22C" w14:textId="77777777" w:rsidR="00E44BF1" w:rsidRDefault="00E44BF1">
            <w:pPr>
              <w:rPr>
                <w:rFonts w:ascii="Arial" w:hAnsi="Arial" w:cs="Arial"/>
                <w:b/>
                <w:bCs/>
              </w:rPr>
            </w:pPr>
            <w:r w:rsidRPr="00562DAF">
              <w:rPr>
                <w:rFonts w:ascii="Arial" w:hAnsi="Arial" w:cs="Arial"/>
                <w:b/>
                <w:bCs/>
              </w:rPr>
              <w:t>Type of ground sheets/boarding to be provided in event of bad weather</w:t>
            </w:r>
            <w:r w:rsidR="00471A7D">
              <w:rPr>
                <w:rFonts w:ascii="Arial" w:hAnsi="Arial" w:cs="Arial"/>
                <w:b/>
                <w:bCs/>
              </w:rPr>
              <w:t>:</w:t>
            </w:r>
          </w:p>
          <w:p w14:paraId="105FBB01" w14:textId="77777777" w:rsidR="00E44BF1" w:rsidRPr="00562DAF" w:rsidRDefault="00E44B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00" w:type="dxa"/>
          </w:tcPr>
          <w:p w14:paraId="4395C0BF" w14:textId="77777777" w:rsidR="00E44BF1" w:rsidRDefault="00E44BF1">
            <w:pPr>
              <w:rPr>
                <w:rFonts w:ascii="Arial" w:hAnsi="Arial" w:cs="Arial"/>
              </w:rPr>
            </w:pPr>
          </w:p>
          <w:p w14:paraId="63103FBE" w14:textId="77777777" w:rsidR="00471A7D" w:rsidRDefault="004F24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016A4C7F" w14:textId="77777777" w:rsidR="00471A7D" w:rsidRDefault="00471A7D">
            <w:pPr>
              <w:rPr>
                <w:rFonts w:ascii="Arial" w:hAnsi="Arial" w:cs="Arial"/>
              </w:rPr>
            </w:pPr>
          </w:p>
        </w:tc>
      </w:tr>
    </w:tbl>
    <w:p w14:paraId="73F0EB5F" w14:textId="77777777" w:rsidR="00FE7CA0" w:rsidRDefault="00FE7CA0">
      <w:pPr>
        <w:pStyle w:val="Header"/>
        <w:tabs>
          <w:tab w:val="clear" w:pos="4153"/>
          <w:tab w:val="clear" w:pos="8306"/>
        </w:tabs>
      </w:pPr>
    </w:p>
    <w:p w14:paraId="7C82999D" w14:textId="77777777" w:rsidR="00BE2476" w:rsidRPr="00BE2476" w:rsidRDefault="00BE2476" w:rsidP="00BE2476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 w:rsidRPr="00BE2476">
        <w:rPr>
          <w:rFonts w:ascii="Arial" w:hAnsi="Arial" w:cs="Arial"/>
        </w:rPr>
        <w:t>Signed ………………………………………</w:t>
      </w:r>
    </w:p>
    <w:p w14:paraId="394C10D9" w14:textId="77777777" w:rsidR="00BE2476" w:rsidRPr="00BE2476" w:rsidRDefault="00BE2476" w:rsidP="00BE2476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362F3591" w14:textId="77777777" w:rsidR="00BE2476" w:rsidRPr="00BE2476" w:rsidRDefault="00BE2476" w:rsidP="00BE2476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Dated…………………………………………</w:t>
      </w:r>
    </w:p>
    <w:sectPr w:rsidR="00BE2476" w:rsidRPr="00BE2476">
      <w:headerReference w:type="default" r:id="rId9"/>
      <w:pgSz w:w="11906" w:h="16838"/>
      <w:pgMar w:top="71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091C4" w14:textId="77777777" w:rsidR="005452A5" w:rsidRDefault="005452A5">
      <w:r>
        <w:separator/>
      </w:r>
    </w:p>
  </w:endnote>
  <w:endnote w:type="continuationSeparator" w:id="0">
    <w:p w14:paraId="38258F8E" w14:textId="77777777" w:rsidR="005452A5" w:rsidRDefault="00545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885B6" w14:textId="77777777" w:rsidR="005452A5" w:rsidRDefault="005452A5">
      <w:r>
        <w:separator/>
      </w:r>
    </w:p>
  </w:footnote>
  <w:footnote w:type="continuationSeparator" w:id="0">
    <w:p w14:paraId="251EA455" w14:textId="77777777" w:rsidR="005452A5" w:rsidRDefault="00545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8E47E" w14:textId="77777777" w:rsidR="00A86297" w:rsidRDefault="00A8629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CA0"/>
    <w:rsid w:val="000319F2"/>
    <w:rsid w:val="00037535"/>
    <w:rsid w:val="000466EC"/>
    <w:rsid w:val="00066261"/>
    <w:rsid w:val="000803E8"/>
    <w:rsid w:val="00131551"/>
    <w:rsid w:val="001453F4"/>
    <w:rsid w:val="00152F0B"/>
    <w:rsid w:val="00187DBD"/>
    <w:rsid w:val="002756CC"/>
    <w:rsid w:val="00286C00"/>
    <w:rsid w:val="002E54D7"/>
    <w:rsid w:val="00303F7F"/>
    <w:rsid w:val="00356BB3"/>
    <w:rsid w:val="00357BCD"/>
    <w:rsid w:val="00364C04"/>
    <w:rsid w:val="003C3468"/>
    <w:rsid w:val="003C6CD9"/>
    <w:rsid w:val="003D0DAB"/>
    <w:rsid w:val="00416BE4"/>
    <w:rsid w:val="00445DBC"/>
    <w:rsid w:val="00471A7D"/>
    <w:rsid w:val="004A2842"/>
    <w:rsid w:val="004E042E"/>
    <w:rsid w:val="004E74B3"/>
    <w:rsid w:val="004F2437"/>
    <w:rsid w:val="005107F0"/>
    <w:rsid w:val="0053428A"/>
    <w:rsid w:val="005452A5"/>
    <w:rsid w:val="00553628"/>
    <w:rsid w:val="00562DAF"/>
    <w:rsid w:val="005D702C"/>
    <w:rsid w:val="00600B87"/>
    <w:rsid w:val="00662F0A"/>
    <w:rsid w:val="00667E46"/>
    <w:rsid w:val="006E5837"/>
    <w:rsid w:val="00764AE0"/>
    <w:rsid w:val="00793E14"/>
    <w:rsid w:val="007C1943"/>
    <w:rsid w:val="007C2260"/>
    <w:rsid w:val="007C43CB"/>
    <w:rsid w:val="007F0C86"/>
    <w:rsid w:val="00804C46"/>
    <w:rsid w:val="00816DC4"/>
    <w:rsid w:val="00986538"/>
    <w:rsid w:val="00A52618"/>
    <w:rsid w:val="00A57940"/>
    <w:rsid w:val="00A77A3F"/>
    <w:rsid w:val="00A86297"/>
    <w:rsid w:val="00A87904"/>
    <w:rsid w:val="00AF18C8"/>
    <w:rsid w:val="00B0150E"/>
    <w:rsid w:val="00B048FF"/>
    <w:rsid w:val="00B8596E"/>
    <w:rsid w:val="00B970EE"/>
    <w:rsid w:val="00BA4431"/>
    <w:rsid w:val="00BA6885"/>
    <w:rsid w:val="00BE2476"/>
    <w:rsid w:val="00C13CE4"/>
    <w:rsid w:val="00CA5DD6"/>
    <w:rsid w:val="00CD6E05"/>
    <w:rsid w:val="00D31F9D"/>
    <w:rsid w:val="00D944CF"/>
    <w:rsid w:val="00DF5568"/>
    <w:rsid w:val="00E0456B"/>
    <w:rsid w:val="00E16902"/>
    <w:rsid w:val="00E325CC"/>
    <w:rsid w:val="00E44BF1"/>
    <w:rsid w:val="00E53D4B"/>
    <w:rsid w:val="00E577FF"/>
    <w:rsid w:val="00EC5B78"/>
    <w:rsid w:val="00F47C16"/>
    <w:rsid w:val="00F56BFF"/>
    <w:rsid w:val="00FA4F7B"/>
    <w:rsid w:val="00FC2F9F"/>
    <w:rsid w:val="00FD3D28"/>
    <w:rsid w:val="00FE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B918E"/>
  <w15:docId w15:val="{DECB0E88-C662-4EB6-A949-997BB945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Arial" w:hAnsi="Arial" w:cs="Arial"/>
      <w:b/>
      <w:bCs/>
    </w:rPr>
  </w:style>
  <w:style w:type="character" w:styleId="Hyperlink">
    <w:name w:val="Hyperlink"/>
    <w:rsid w:val="002E54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quinlan@manchester.gov.uk" TargetMode="External" /><Relationship Id="rId3" Type="http://schemas.openxmlformats.org/officeDocument/2006/relationships/webSettings" Target="webSettings.xml" /><Relationship Id="rId7" Type="http://schemas.openxmlformats.org/officeDocument/2006/relationships/image" Target="http://www.mcc/comms/downloads/::web.png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Food Concessions - required information</vt:lpstr>
    </vt:vector>
  </TitlesOfParts>
  <Company>Manchester City Council</Company>
  <LinksUpToDate>false</LinksUpToDate>
  <CharactersWithSpaces>2620</CharactersWithSpaces>
  <SharedDoc>false</SharedDoc>
  <HLinks>
    <vt:vector size="12" baseType="variant">
      <vt:variant>
        <vt:i4>7405659</vt:i4>
      </vt:variant>
      <vt:variant>
        <vt:i4>0</vt:i4>
      </vt:variant>
      <vt:variant>
        <vt:i4>0</vt:i4>
      </vt:variant>
      <vt:variant>
        <vt:i4>5</vt:i4>
      </vt:variant>
      <vt:variant>
        <vt:lpwstr>mailto:p.quinlan@manchester.gov.uk</vt:lpwstr>
      </vt:variant>
      <vt:variant>
        <vt:lpwstr/>
      </vt:variant>
      <vt:variant>
        <vt:i4>851979</vt:i4>
      </vt:variant>
      <vt:variant>
        <vt:i4>-1</vt:i4>
      </vt:variant>
      <vt:variant>
        <vt:i4>1026</vt:i4>
      </vt:variant>
      <vt:variant>
        <vt:i4>1</vt:i4>
      </vt:variant>
      <vt:variant>
        <vt:lpwstr>http://www.mcc/comms/downloads/::web.png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Concessions - required information</dc:title>
  <dc:creator>MCC</dc:creator>
  <cp:lastModifiedBy>Maryam Khan Afridi</cp:lastModifiedBy>
  <cp:revision>2</cp:revision>
  <cp:lastPrinted>2009-06-03T11:17:00Z</cp:lastPrinted>
  <dcterms:created xsi:type="dcterms:W3CDTF">2025-07-25T12:31:00Z</dcterms:created>
  <dcterms:modified xsi:type="dcterms:W3CDTF">2025-07-25T12:31:00Z</dcterms:modified>
</cp:coreProperties>
</file>